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7473" w14:textId="77777777" w:rsidR="00FC752F" w:rsidRDefault="000065B5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55727474" w14:textId="77777777" w:rsidR="00FC752F" w:rsidRDefault="000065B5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55727475" w14:textId="77777777" w:rsidR="00FC752F" w:rsidRDefault="00FC752F">
      <w:pPr>
        <w:spacing w:before="42"/>
        <w:rPr>
          <w:sz w:val="24"/>
        </w:rPr>
      </w:pPr>
    </w:p>
    <w:p w14:paraId="55727476" w14:textId="77777777" w:rsidR="00FC752F" w:rsidRDefault="000065B5">
      <w:pPr>
        <w:spacing w:before="1" w:line="276" w:lineRule="exact"/>
        <w:ind w:left="8" w:right="145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55727477" w14:textId="1F1D6679" w:rsidR="00FC752F" w:rsidRDefault="000065B5">
      <w:pPr>
        <w:ind w:left="134" w:right="145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AGENTŪROS MOKSLINIO PATARIMO PROCEDŪROJE NR. </w:t>
      </w:r>
      <w:r>
        <w:rPr>
          <w:b/>
          <w:sz w:val="24"/>
        </w:rPr>
        <w:t>PASLAUGŲ PIRKIMO</w:t>
      </w:r>
    </w:p>
    <w:p w14:paraId="55727478" w14:textId="77777777" w:rsidR="00FC752F" w:rsidRDefault="00FC752F">
      <w:pPr>
        <w:spacing w:before="41"/>
        <w:rPr>
          <w:b/>
          <w:sz w:val="24"/>
        </w:rPr>
      </w:pPr>
    </w:p>
    <w:p w14:paraId="55727479" w14:textId="77777777" w:rsidR="00FC752F" w:rsidRDefault="000065B5">
      <w:pPr>
        <w:ind w:left="11" w:right="145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5572747A" w14:textId="77777777" w:rsidR="00FC752F" w:rsidRDefault="000065B5">
      <w:pPr>
        <w:spacing w:before="39"/>
        <w:ind w:right="145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5572747B" w14:textId="77777777" w:rsidR="00FC752F" w:rsidRDefault="00FC752F">
      <w:pPr>
        <w:spacing w:before="84"/>
        <w:rPr>
          <w:sz w:val="24"/>
        </w:rPr>
      </w:pPr>
    </w:p>
    <w:p w14:paraId="5572747C" w14:textId="77777777" w:rsidR="00FC752F" w:rsidRDefault="000065B5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FC752F" w14:paraId="55727481" w14:textId="77777777">
        <w:trPr>
          <w:trHeight w:val="1270"/>
        </w:trPr>
        <w:tc>
          <w:tcPr>
            <w:tcW w:w="5503" w:type="dxa"/>
          </w:tcPr>
          <w:p w14:paraId="5572747D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5572747E" w14:textId="77777777" w:rsidR="00FC752F" w:rsidRDefault="000065B5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5572747F" w14:textId="77777777" w:rsidR="00FC752F" w:rsidRDefault="000065B5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55727480" w14:textId="45F0F4AB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86" w14:textId="77777777">
        <w:trPr>
          <w:trHeight w:val="1270"/>
        </w:trPr>
        <w:tc>
          <w:tcPr>
            <w:tcW w:w="5503" w:type="dxa"/>
          </w:tcPr>
          <w:p w14:paraId="55727482" w14:textId="77777777" w:rsidR="00FC752F" w:rsidRDefault="000065B5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55727483" w14:textId="77777777" w:rsidR="00FC752F" w:rsidRDefault="000065B5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55727484" w14:textId="77777777" w:rsidR="00FC752F" w:rsidRDefault="000065B5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55727485" w14:textId="47E70D40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89" w14:textId="77777777">
        <w:trPr>
          <w:trHeight w:val="510"/>
        </w:trPr>
        <w:tc>
          <w:tcPr>
            <w:tcW w:w="5503" w:type="dxa"/>
          </w:tcPr>
          <w:p w14:paraId="55727487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55727488" w14:textId="05F434E2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8C" w14:textId="77777777">
        <w:trPr>
          <w:trHeight w:val="510"/>
        </w:trPr>
        <w:tc>
          <w:tcPr>
            <w:tcW w:w="5503" w:type="dxa"/>
          </w:tcPr>
          <w:p w14:paraId="5572748A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5572748B" w14:textId="049D7369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90" w14:textId="77777777">
        <w:trPr>
          <w:trHeight w:val="950"/>
        </w:trPr>
        <w:tc>
          <w:tcPr>
            <w:tcW w:w="5503" w:type="dxa"/>
          </w:tcPr>
          <w:p w14:paraId="5572748D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5572748E" w14:textId="77777777" w:rsidR="00FC752F" w:rsidRDefault="000065B5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5572748F" w14:textId="27612431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93" w14:textId="77777777">
        <w:trPr>
          <w:trHeight w:val="510"/>
        </w:trPr>
        <w:tc>
          <w:tcPr>
            <w:tcW w:w="5503" w:type="dxa"/>
          </w:tcPr>
          <w:p w14:paraId="55727491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55727492" w14:textId="54B6233F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96" w14:textId="77777777">
        <w:trPr>
          <w:trHeight w:val="510"/>
        </w:trPr>
        <w:tc>
          <w:tcPr>
            <w:tcW w:w="5503" w:type="dxa"/>
          </w:tcPr>
          <w:p w14:paraId="55727494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55727495" w14:textId="6A73119C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FC752F" w14:paraId="55727499" w14:textId="77777777">
        <w:trPr>
          <w:trHeight w:val="510"/>
        </w:trPr>
        <w:tc>
          <w:tcPr>
            <w:tcW w:w="5503" w:type="dxa"/>
          </w:tcPr>
          <w:p w14:paraId="55727497" w14:textId="77777777" w:rsidR="00FC752F" w:rsidRDefault="000065B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55727498" w14:textId="5B7772D3" w:rsidR="00FC752F" w:rsidRDefault="00FC752F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5572749A" w14:textId="77777777" w:rsidR="00FC752F" w:rsidRDefault="00FC752F">
      <w:pPr>
        <w:spacing w:before="46"/>
        <w:rPr>
          <w:b/>
          <w:sz w:val="24"/>
        </w:rPr>
      </w:pPr>
    </w:p>
    <w:p w14:paraId="5572749B" w14:textId="77777777" w:rsidR="00FC752F" w:rsidRDefault="000065B5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284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5572749C" w14:textId="77777777" w:rsidR="00FC752F" w:rsidRDefault="000065B5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287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5572749D" w14:textId="77777777" w:rsidR="00FC752F" w:rsidRDefault="000065B5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283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5572749E" w14:textId="77777777" w:rsidR="00FC752F" w:rsidRDefault="000065B5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FC752F" w14:paraId="557274A6" w14:textId="77777777">
        <w:trPr>
          <w:trHeight w:val="955"/>
        </w:trPr>
        <w:tc>
          <w:tcPr>
            <w:tcW w:w="570" w:type="dxa"/>
          </w:tcPr>
          <w:p w14:paraId="5572749F" w14:textId="77777777" w:rsidR="00FC752F" w:rsidRDefault="000065B5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557274A0" w14:textId="77777777" w:rsidR="00FC752F" w:rsidRDefault="00FC752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557274A1" w14:textId="77777777" w:rsidR="00FC752F" w:rsidRDefault="000065B5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557274A2" w14:textId="77777777" w:rsidR="00FC752F" w:rsidRDefault="000065B5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557274A3" w14:textId="77777777" w:rsidR="00FC752F" w:rsidRDefault="000065B5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557274A4" w14:textId="77777777" w:rsidR="00FC752F" w:rsidRDefault="000065B5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557274A5" w14:textId="77777777" w:rsidR="00FC752F" w:rsidRDefault="000065B5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FC752F" w14:paraId="557274AC" w14:textId="77777777">
        <w:trPr>
          <w:trHeight w:val="315"/>
        </w:trPr>
        <w:tc>
          <w:tcPr>
            <w:tcW w:w="570" w:type="dxa"/>
          </w:tcPr>
          <w:p w14:paraId="557274A7" w14:textId="77777777" w:rsidR="00FC752F" w:rsidRDefault="000065B5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557274A8" w14:textId="77777777" w:rsidR="00FC752F" w:rsidRDefault="000065B5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557274A9" w14:textId="77777777" w:rsidR="00FC752F" w:rsidRDefault="000065B5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557274AA" w14:textId="77777777" w:rsidR="00FC752F" w:rsidRDefault="000065B5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557274AB" w14:textId="77777777" w:rsidR="00FC752F" w:rsidRDefault="000065B5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C752F" w14:paraId="557274B3" w14:textId="77777777">
        <w:trPr>
          <w:trHeight w:val="634"/>
        </w:trPr>
        <w:tc>
          <w:tcPr>
            <w:tcW w:w="570" w:type="dxa"/>
          </w:tcPr>
          <w:p w14:paraId="557274AD" w14:textId="77777777" w:rsidR="00FC752F" w:rsidRDefault="000065B5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557274AE" w14:textId="77777777" w:rsidR="00FC752F" w:rsidRDefault="000065B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557274AF" w14:textId="77777777" w:rsidR="00FC752F" w:rsidRDefault="000065B5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557274B0" w14:textId="77777777" w:rsidR="00FC752F" w:rsidRDefault="000065B5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557274B1" w14:textId="77777777" w:rsidR="00FC752F" w:rsidRDefault="000065B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  <w:tc>
          <w:tcPr>
            <w:tcW w:w="1891" w:type="dxa"/>
          </w:tcPr>
          <w:p w14:paraId="557274B2" w14:textId="77777777" w:rsidR="00FC752F" w:rsidRDefault="000065B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</w:tr>
    </w:tbl>
    <w:p w14:paraId="557274B4" w14:textId="77777777" w:rsidR="00FC752F" w:rsidRDefault="00FC752F">
      <w:pPr>
        <w:pStyle w:val="TableParagraph"/>
        <w:rPr>
          <w:sz w:val="24"/>
        </w:rPr>
        <w:sectPr w:rsidR="00FC752F">
          <w:headerReference w:type="default" r:id="rId7"/>
          <w:type w:val="continuous"/>
          <w:pgSz w:w="11910" w:h="16840"/>
          <w:pgMar w:top="1040" w:right="283" w:bottom="280" w:left="1559" w:header="576" w:footer="0" w:gutter="0"/>
          <w:pgNumType w:start="1"/>
          <w:cols w:space="1296"/>
        </w:sectPr>
      </w:pPr>
    </w:p>
    <w:p w14:paraId="557274B5" w14:textId="77777777" w:rsidR="00FC752F" w:rsidRDefault="00FC752F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FC752F" w14:paraId="557274C0" w14:textId="77777777">
        <w:trPr>
          <w:trHeight w:val="2015"/>
        </w:trPr>
        <w:tc>
          <w:tcPr>
            <w:tcW w:w="570" w:type="dxa"/>
          </w:tcPr>
          <w:p w14:paraId="557274B6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557274B7" w14:textId="77777777" w:rsidR="00FC752F" w:rsidRDefault="000065B5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7BEEA0D5" w14:textId="77777777" w:rsidR="00A629D6" w:rsidRDefault="000065B5" w:rsidP="00A629D6">
            <w:pPr>
              <w:pStyle w:val="TableParagraph"/>
              <w:spacing w:before="39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</w:p>
          <w:p w14:paraId="557274BA" w14:textId="08994B69" w:rsidR="00FC752F" w:rsidRDefault="000065B5" w:rsidP="00A629D6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z w:val="24"/>
              </w:rPr>
              <w:t>Bendra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informacija.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Melanomos </w:t>
            </w:r>
            <w:r>
              <w:rPr>
                <w:spacing w:val="-2"/>
                <w:sz w:val="24"/>
              </w:rPr>
              <w:t>gydymas.</w:t>
            </w:r>
          </w:p>
          <w:p w14:paraId="557274BB" w14:textId="77777777" w:rsidR="00FC752F" w:rsidRDefault="000065B5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557274BC" w14:textId="77777777" w:rsidR="00FC752F" w:rsidRDefault="000065B5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jungtinis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557274BD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557274BE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557274BF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FC752F" w14:paraId="557274C3" w14:textId="77777777">
        <w:trPr>
          <w:trHeight w:val="315"/>
        </w:trPr>
        <w:tc>
          <w:tcPr>
            <w:tcW w:w="7737" w:type="dxa"/>
            <w:gridSpan w:val="4"/>
          </w:tcPr>
          <w:p w14:paraId="557274C1" w14:textId="77777777" w:rsidR="00FC752F" w:rsidRDefault="000065B5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557274C2" w14:textId="77777777" w:rsidR="00FC752F" w:rsidRDefault="000065B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86,78</w:t>
            </w:r>
          </w:p>
        </w:tc>
      </w:tr>
      <w:tr w:rsidR="00FC752F" w14:paraId="557274C6" w14:textId="77777777">
        <w:trPr>
          <w:trHeight w:val="320"/>
        </w:trPr>
        <w:tc>
          <w:tcPr>
            <w:tcW w:w="7737" w:type="dxa"/>
            <w:gridSpan w:val="4"/>
          </w:tcPr>
          <w:p w14:paraId="557274C4" w14:textId="77777777" w:rsidR="00FC752F" w:rsidRDefault="000065B5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557274C5" w14:textId="77777777" w:rsidR="00FC752F" w:rsidRDefault="000065B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500</w:t>
            </w:r>
          </w:p>
        </w:tc>
      </w:tr>
    </w:tbl>
    <w:p w14:paraId="557274C7" w14:textId="77777777" w:rsidR="00FC752F" w:rsidRDefault="000065B5">
      <w:pPr>
        <w:tabs>
          <w:tab w:val="left" w:pos="9565"/>
        </w:tabs>
        <w:spacing w:before="2" w:line="276" w:lineRule="auto"/>
        <w:ind w:left="141" w:right="281" w:firstLine="565"/>
        <w:jc w:val="both"/>
        <w:rPr>
          <w:sz w:val="24"/>
        </w:rPr>
      </w:pPr>
      <w:r>
        <w:rPr>
          <w:sz w:val="24"/>
        </w:rPr>
        <w:t>*Į šią sumą įeina visos išlaidos ir visi mokesčiai, taip pat ir PVM, kuris sudaro _</w:t>
      </w:r>
      <w:r>
        <w:rPr>
          <w:sz w:val="24"/>
          <w:u w:val="single"/>
        </w:rPr>
        <w:t>86,78</w:t>
      </w:r>
      <w:r>
        <w:rPr>
          <w:spacing w:val="80"/>
          <w:w w:val="150"/>
          <w:sz w:val="24"/>
          <w:u w:val="single"/>
        </w:rPr>
        <w:t xml:space="preserve"> </w:t>
      </w:r>
      <w:r>
        <w:rPr>
          <w:spacing w:val="-22"/>
          <w:w w:val="150"/>
          <w:sz w:val="24"/>
        </w:rPr>
        <w:t xml:space="preserve"> </w:t>
      </w:r>
      <w:r>
        <w:rPr>
          <w:sz w:val="24"/>
        </w:rPr>
        <w:t xml:space="preserve">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557274C8" w14:textId="77777777" w:rsidR="00FC752F" w:rsidRDefault="000065B5">
      <w:pPr>
        <w:spacing w:line="276" w:lineRule="auto"/>
        <w:ind w:left="141" w:right="281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557274C9" w14:textId="77777777" w:rsidR="00FC752F" w:rsidRDefault="00FC752F">
      <w:pPr>
        <w:spacing w:before="38"/>
        <w:rPr>
          <w:sz w:val="24"/>
        </w:rPr>
      </w:pPr>
    </w:p>
    <w:p w14:paraId="557274CA" w14:textId="77777777" w:rsidR="00FC752F" w:rsidRDefault="000065B5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557274CB" w14:textId="77777777" w:rsidR="00FC752F" w:rsidRDefault="00FC752F">
      <w:pPr>
        <w:spacing w:before="83"/>
        <w:rPr>
          <w:b/>
          <w:sz w:val="24"/>
        </w:rPr>
      </w:pPr>
    </w:p>
    <w:p w14:paraId="557274CC" w14:textId="77777777" w:rsidR="00FC752F" w:rsidRDefault="000065B5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FC752F" w14:paraId="557274D2" w14:textId="77777777">
        <w:trPr>
          <w:trHeight w:val="950"/>
        </w:trPr>
        <w:tc>
          <w:tcPr>
            <w:tcW w:w="680" w:type="dxa"/>
          </w:tcPr>
          <w:p w14:paraId="557274CD" w14:textId="77777777" w:rsidR="00FC752F" w:rsidRDefault="000065B5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557274CE" w14:textId="77777777" w:rsidR="00FC752F" w:rsidRDefault="00FC752F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557274CF" w14:textId="77777777" w:rsidR="00FC752F" w:rsidRDefault="000065B5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557274D0" w14:textId="77777777" w:rsidR="00FC752F" w:rsidRDefault="000065B5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557274D1" w14:textId="77777777" w:rsidR="00FC752F" w:rsidRDefault="000065B5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FC752F" w14:paraId="557274D6" w14:textId="77777777">
        <w:trPr>
          <w:trHeight w:val="320"/>
        </w:trPr>
        <w:tc>
          <w:tcPr>
            <w:tcW w:w="680" w:type="dxa"/>
          </w:tcPr>
          <w:p w14:paraId="557274D3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557274D4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557274D5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FC752F" w14:paraId="557274DB" w14:textId="77777777">
        <w:trPr>
          <w:trHeight w:val="1585"/>
        </w:trPr>
        <w:tc>
          <w:tcPr>
            <w:tcW w:w="680" w:type="dxa"/>
          </w:tcPr>
          <w:p w14:paraId="557274D7" w14:textId="77777777" w:rsidR="00FC752F" w:rsidRDefault="000065B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557274D8" w14:textId="77777777" w:rsidR="00FC752F" w:rsidRDefault="000065B5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557274D9" w14:textId="77777777" w:rsidR="00FC752F" w:rsidRDefault="000065B5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557274DA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FC752F" w14:paraId="557274DF" w14:textId="77777777">
        <w:trPr>
          <w:trHeight w:val="320"/>
        </w:trPr>
        <w:tc>
          <w:tcPr>
            <w:tcW w:w="680" w:type="dxa"/>
          </w:tcPr>
          <w:p w14:paraId="557274DC" w14:textId="77777777" w:rsidR="00FC752F" w:rsidRDefault="000065B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557274DD" w14:textId="77777777" w:rsidR="00FC752F" w:rsidRDefault="000065B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557274DE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557274E0" w14:textId="77777777" w:rsidR="00FC752F" w:rsidRDefault="00FC752F">
      <w:pPr>
        <w:spacing w:before="40"/>
        <w:rPr>
          <w:b/>
          <w:sz w:val="24"/>
        </w:rPr>
      </w:pPr>
    </w:p>
    <w:p w14:paraId="557274E1" w14:textId="77777777" w:rsidR="00FC752F" w:rsidRDefault="000065B5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282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FC752F" w14:paraId="557274EF" w14:textId="77777777">
        <w:trPr>
          <w:trHeight w:val="1900"/>
        </w:trPr>
        <w:tc>
          <w:tcPr>
            <w:tcW w:w="570" w:type="dxa"/>
          </w:tcPr>
          <w:p w14:paraId="557274E2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  <w:p w14:paraId="557274E3" w14:textId="77777777" w:rsidR="00FC752F" w:rsidRDefault="00FC752F">
            <w:pPr>
              <w:pStyle w:val="TableParagraph"/>
              <w:spacing w:before="78"/>
              <w:rPr>
                <w:sz w:val="24"/>
              </w:rPr>
            </w:pPr>
          </w:p>
          <w:p w14:paraId="557274E4" w14:textId="77777777" w:rsidR="00FC752F" w:rsidRDefault="000065B5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557274E5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  <w:p w14:paraId="557274E6" w14:textId="77777777" w:rsidR="00FC752F" w:rsidRDefault="00FC752F">
            <w:pPr>
              <w:pStyle w:val="TableParagraph"/>
              <w:spacing w:before="78"/>
              <w:rPr>
                <w:sz w:val="24"/>
              </w:rPr>
            </w:pPr>
          </w:p>
          <w:p w14:paraId="557274E7" w14:textId="77777777" w:rsidR="00FC752F" w:rsidRDefault="000065B5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557274E8" w14:textId="77777777" w:rsidR="00FC752F" w:rsidRDefault="000065B5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557274E9" w14:textId="77777777" w:rsidR="00FC752F" w:rsidRDefault="000065B5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557274EA" w14:textId="77777777" w:rsidR="00FC752F" w:rsidRDefault="000065B5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557274EB" w14:textId="77777777" w:rsidR="00FC752F" w:rsidRDefault="000065B5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557274EC" w14:textId="77777777" w:rsidR="00FC752F" w:rsidRDefault="000065B5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557274ED" w14:textId="77777777" w:rsidR="00FC752F" w:rsidRDefault="000065B5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557274EE" w14:textId="77777777" w:rsidR="00FC752F" w:rsidRDefault="000065B5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FC752F" w14:paraId="557274F5" w14:textId="77777777">
        <w:trPr>
          <w:trHeight w:val="320"/>
        </w:trPr>
        <w:tc>
          <w:tcPr>
            <w:tcW w:w="570" w:type="dxa"/>
          </w:tcPr>
          <w:p w14:paraId="557274F0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557274F1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557274F2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557274F3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557274F4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FC752F" w14:paraId="557274FB" w14:textId="77777777">
        <w:trPr>
          <w:trHeight w:val="315"/>
        </w:trPr>
        <w:tc>
          <w:tcPr>
            <w:tcW w:w="570" w:type="dxa"/>
          </w:tcPr>
          <w:p w14:paraId="557274F6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557274F7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557274F8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557274F9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557274FA" w14:textId="77777777" w:rsidR="00FC752F" w:rsidRDefault="00FC752F">
            <w:pPr>
              <w:pStyle w:val="TableParagraph"/>
              <w:spacing w:before="0"/>
            </w:pPr>
          </w:p>
        </w:tc>
      </w:tr>
      <w:tr w:rsidR="00FC752F" w14:paraId="55727501" w14:textId="77777777">
        <w:trPr>
          <w:trHeight w:val="320"/>
        </w:trPr>
        <w:tc>
          <w:tcPr>
            <w:tcW w:w="570" w:type="dxa"/>
          </w:tcPr>
          <w:p w14:paraId="557274FC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557274FD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557274FE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557274FF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55727500" w14:textId="77777777" w:rsidR="00FC752F" w:rsidRDefault="00FC752F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55727502" w14:textId="77777777" w:rsidR="00FC752F" w:rsidRDefault="000065B5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55727503" w14:textId="77777777" w:rsidR="00FC752F" w:rsidRDefault="000065B5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55727504" w14:textId="77777777" w:rsidR="00FC752F" w:rsidRDefault="000065B5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55727505" w14:textId="77777777" w:rsidR="00FC752F" w:rsidRDefault="00FC752F">
      <w:pPr>
        <w:pStyle w:val="Pagrindinistekstas"/>
        <w:sectPr w:rsidR="00FC752F">
          <w:pgSz w:w="11910" w:h="16840"/>
          <w:pgMar w:top="1040" w:right="283" w:bottom="280" w:left="1559" w:header="576" w:footer="0" w:gutter="0"/>
          <w:cols w:space="1296"/>
        </w:sectPr>
      </w:pPr>
    </w:p>
    <w:p w14:paraId="55727506" w14:textId="77777777" w:rsidR="00FC752F" w:rsidRDefault="000065B5">
      <w:pPr>
        <w:pStyle w:val="Pagrindinistekstas"/>
        <w:spacing w:before="80" w:line="276" w:lineRule="auto"/>
        <w:ind w:left="141" w:right="280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55727507" w14:textId="77777777" w:rsidR="00FC752F" w:rsidRDefault="00FC752F">
      <w:pPr>
        <w:rPr>
          <w:i/>
          <w:sz w:val="24"/>
        </w:rPr>
      </w:pPr>
    </w:p>
    <w:p w14:paraId="55727508" w14:textId="77777777" w:rsidR="00FC752F" w:rsidRDefault="00FC752F">
      <w:pPr>
        <w:spacing w:before="83"/>
        <w:rPr>
          <w:i/>
          <w:sz w:val="24"/>
        </w:rPr>
      </w:pPr>
    </w:p>
    <w:p w14:paraId="55727509" w14:textId="77777777" w:rsidR="00FC752F" w:rsidRDefault="000065B5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FC752F" w14:paraId="5572750F" w14:textId="77777777">
        <w:trPr>
          <w:trHeight w:val="955"/>
        </w:trPr>
        <w:tc>
          <w:tcPr>
            <w:tcW w:w="1001" w:type="dxa"/>
          </w:tcPr>
          <w:p w14:paraId="5572750A" w14:textId="77777777" w:rsidR="00FC752F" w:rsidRDefault="00FC752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5572750B" w14:textId="77777777" w:rsidR="00FC752F" w:rsidRDefault="000065B5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5572750C" w14:textId="77777777" w:rsidR="00FC752F" w:rsidRDefault="000065B5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5572750D" w14:textId="77777777" w:rsidR="00FC752F" w:rsidRDefault="000065B5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5572750E" w14:textId="77777777" w:rsidR="00FC752F" w:rsidRDefault="000065B5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FC752F" w14:paraId="55727513" w14:textId="77777777">
        <w:trPr>
          <w:trHeight w:val="315"/>
        </w:trPr>
        <w:tc>
          <w:tcPr>
            <w:tcW w:w="1001" w:type="dxa"/>
          </w:tcPr>
          <w:p w14:paraId="55727510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55727511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55727512" w14:textId="77777777" w:rsidR="00FC752F" w:rsidRDefault="00FC752F">
            <w:pPr>
              <w:pStyle w:val="TableParagraph"/>
              <w:spacing w:before="0"/>
            </w:pPr>
          </w:p>
        </w:tc>
      </w:tr>
      <w:tr w:rsidR="00FC752F" w14:paraId="55727517" w14:textId="77777777">
        <w:trPr>
          <w:trHeight w:val="315"/>
        </w:trPr>
        <w:tc>
          <w:tcPr>
            <w:tcW w:w="1001" w:type="dxa"/>
          </w:tcPr>
          <w:p w14:paraId="55727514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55727515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55727516" w14:textId="77777777" w:rsidR="00FC752F" w:rsidRDefault="00FC752F">
            <w:pPr>
              <w:pStyle w:val="TableParagraph"/>
              <w:spacing w:before="0"/>
            </w:pPr>
          </w:p>
        </w:tc>
      </w:tr>
      <w:tr w:rsidR="00FC752F" w14:paraId="5572751B" w14:textId="77777777">
        <w:trPr>
          <w:trHeight w:val="320"/>
        </w:trPr>
        <w:tc>
          <w:tcPr>
            <w:tcW w:w="1001" w:type="dxa"/>
          </w:tcPr>
          <w:p w14:paraId="55727518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55727519" w14:textId="77777777" w:rsidR="00FC752F" w:rsidRDefault="00FC752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5572751A" w14:textId="77777777" w:rsidR="00FC752F" w:rsidRDefault="00FC752F">
            <w:pPr>
              <w:pStyle w:val="TableParagraph"/>
              <w:spacing w:before="0"/>
            </w:pPr>
          </w:p>
        </w:tc>
      </w:tr>
    </w:tbl>
    <w:p w14:paraId="5572751C" w14:textId="77777777" w:rsidR="00FC752F" w:rsidRDefault="000065B5">
      <w:pPr>
        <w:pStyle w:val="Pagrindinistekstas"/>
        <w:spacing w:before="1" w:line="276" w:lineRule="auto"/>
        <w:ind w:left="141" w:right="288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5572751D" w14:textId="77777777" w:rsidR="00FC752F" w:rsidRDefault="000065B5">
      <w:pPr>
        <w:pStyle w:val="Pagrindinistekstas"/>
        <w:spacing w:line="276" w:lineRule="auto"/>
        <w:ind w:left="141" w:right="281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5572751E" w14:textId="08ADC316" w:rsidR="00FC752F" w:rsidRDefault="000065B5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727525" wp14:editId="55727526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72752C" w14:textId="77777777" w:rsidR="00FC752F" w:rsidRDefault="000065B5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727525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5572752C" w14:textId="77777777" w:rsidR="00FC752F" w:rsidRDefault="000065B5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5572751F" w14:textId="77777777" w:rsidR="00FC752F" w:rsidRDefault="00FC752F">
      <w:pPr>
        <w:spacing w:before="44"/>
        <w:rPr>
          <w:sz w:val="24"/>
        </w:rPr>
      </w:pPr>
    </w:p>
    <w:p w14:paraId="55727520" w14:textId="77777777" w:rsidR="00FC752F" w:rsidRDefault="000065B5">
      <w:pPr>
        <w:tabs>
          <w:tab w:val="left" w:pos="3502"/>
          <w:tab w:val="left" w:pos="6738"/>
        </w:tabs>
        <w:spacing w:before="1"/>
        <w:ind w:left="251"/>
        <w:jc w:val="both"/>
        <w:rPr>
          <w:sz w:val="24"/>
        </w:rPr>
      </w:pPr>
      <w:r>
        <w:rPr>
          <w:spacing w:val="74"/>
          <w:sz w:val="24"/>
          <w:u w:val="single"/>
        </w:rPr>
        <w:t xml:space="preserve">    </w:t>
      </w:r>
      <w:r>
        <w:rPr>
          <w:sz w:val="24"/>
          <w:u w:val="single"/>
        </w:rPr>
        <w:t>Vyresnioji</w:t>
      </w:r>
      <w:r>
        <w:rPr>
          <w:spacing w:val="-2"/>
          <w:sz w:val="24"/>
          <w:u w:val="single"/>
        </w:rPr>
        <w:t xml:space="preserve"> ekspertė</w:t>
      </w:r>
      <w:r>
        <w:rPr>
          <w:sz w:val="24"/>
          <w:u w:val="single"/>
        </w:rPr>
        <w:tab/>
      </w:r>
      <w:r>
        <w:rPr>
          <w:spacing w:val="80"/>
          <w:sz w:val="24"/>
        </w:rPr>
        <w:t xml:space="preserve">   </w:t>
      </w:r>
      <w:r>
        <w:rPr>
          <w:sz w:val="24"/>
          <w:u w:val="single"/>
        </w:rPr>
        <w:tab/>
      </w:r>
      <w:r>
        <w:rPr>
          <w:spacing w:val="80"/>
          <w:sz w:val="24"/>
        </w:rPr>
        <w:t xml:space="preserve">   </w:t>
      </w:r>
      <w:r>
        <w:rPr>
          <w:spacing w:val="80"/>
          <w:sz w:val="24"/>
          <w:u w:val="single"/>
        </w:rPr>
        <w:t xml:space="preserve">  </w:t>
      </w:r>
      <w:r>
        <w:rPr>
          <w:sz w:val="24"/>
          <w:u w:val="single"/>
        </w:rPr>
        <w:t xml:space="preserve">Dalia </w:t>
      </w:r>
      <w:proofErr w:type="spellStart"/>
      <w:r>
        <w:rPr>
          <w:sz w:val="24"/>
          <w:u w:val="single"/>
        </w:rPr>
        <w:t>Akramienė</w:t>
      </w:r>
      <w:proofErr w:type="spellEnd"/>
      <w:r>
        <w:rPr>
          <w:sz w:val="24"/>
        </w:rPr>
        <w:t>_</w:t>
      </w:r>
    </w:p>
    <w:p w14:paraId="55727521" w14:textId="77777777" w:rsidR="00FC752F" w:rsidRDefault="00FC752F">
      <w:pPr>
        <w:jc w:val="both"/>
        <w:rPr>
          <w:sz w:val="24"/>
        </w:rPr>
        <w:sectPr w:rsidR="00FC752F">
          <w:pgSz w:w="11910" w:h="16840"/>
          <w:pgMar w:top="1040" w:right="283" w:bottom="280" w:left="1559" w:header="576" w:footer="0" w:gutter="0"/>
          <w:cols w:space="1296"/>
        </w:sectPr>
      </w:pPr>
    </w:p>
    <w:p w14:paraId="55727522" w14:textId="77777777" w:rsidR="00FC752F" w:rsidRDefault="000065B5">
      <w:pPr>
        <w:spacing w:before="35" w:line="206" w:lineRule="exact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1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įgalioto asmens </w:t>
      </w:r>
      <w:r>
        <w:rPr>
          <w:spacing w:val="-2"/>
          <w:sz w:val="18"/>
        </w:rPr>
        <w:t>pareigų</w:t>
      </w:r>
    </w:p>
    <w:p w14:paraId="55727523" w14:textId="77777777" w:rsidR="00FC752F" w:rsidRDefault="000065B5">
      <w:pPr>
        <w:spacing w:line="206" w:lineRule="exact"/>
        <w:ind w:left="251"/>
        <w:rPr>
          <w:sz w:val="18"/>
        </w:rPr>
      </w:pPr>
      <w:r>
        <w:rPr>
          <w:spacing w:val="-2"/>
          <w:sz w:val="18"/>
        </w:rPr>
        <w:t>pavadinimas)</w:t>
      </w:r>
    </w:p>
    <w:p w14:paraId="55727524" w14:textId="77777777" w:rsidR="00FC752F" w:rsidRDefault="000065B5">
      <w:pPr>
        <w:tabs>
          <w:tab w:val="left" w:pos="3480"/>
        </w:tabs>
        <w:spacing w:before="35"/>
        <w:ind w:left="1220"/>
        <w:rPr>
          <w:sz w:val="18"/>
        </w:rPr>
      </w:pPr>
      <w:r>
        <w:br w:type="column"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FC752F">
      <w:type w:val="continuous"/>
      <w:pgSz w:w="11910" w:h="16840"/>
      <w:pgMar w:top="1040" w:right="283" w:bottom="280" w:left="1559" w:header="576" w:footer="0" w:gutter="0"/>
      <w:cols w:num="2" w:space="1296" w:equalWidth="0">
        <w:col w:w="3198" w:space="591"/>
        <w:col w:w="627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2A42" w14:textId="77777777" w:rsidR="000065B5" w:rsidRDefault="000065B5">
      <w:r>
        <w:separator/>
      </w:r>
    </w:p>
  </w:endnote>
  <w:endnote w:type="continuationSeparator" w:id="0">
    <w:p w14:paraId="42D21DAD" w14:textId="77777777" w:rsidR="000065B5" w:rsidRDefault="0000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6EAA7" w14:textId="77777777" w:rsidR="000065B5" w:rsidRDefault="000065B5">
      <w:r>
        <w:separator/>
      </w:r>
    </w:p>
  </w:footnote>
  <w:footnote w:type="continuationSeparator" w:id="0">
    <w:p w14:paraId="3F6F82C7" w14:textId="77777777" w:rsidR="000065B5" w:rsidRDefault="0000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7529" w14:textId="77777777" w:rsidR="00FC752F" w:rsidRDefault="000065B5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5572752A" wp14:editId="5572752B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2752D" w14:textId="77777777" w:rsidR="00FC752F" w:rsidRDefault="000065B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275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5572752D" w14:textId="77777777" w:rsidR="00FC752F" w:rsidRDefault="000065B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A1199"/>
    <w:multiLevelType w:val="hybridMultilevel"/>
    <w:tmpl w:val="CC6A72B8"/>
    <w:lvl w:ilvl="0" w:tplc="812C1994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A7C0E4B6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A850840E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91D04CA2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6010AF2E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137A7FDA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656EBA2E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E4AE7FAE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B3D8FB3A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583529A9"/>
    <w:multiLevelType w:val="hybridMultilevel"/>
    <w:tmpl w:val="CB2A81D8"/>
    <w:lvl w:ilvl="0" w:tplc="A8AECA8C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D35E6014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5D0AC2AE">
      <w:numFmt w:val="bullet"/>
      <w:lvlText w:val="•"/>
      <w:lvlJc w:val="left"/>
      <w:pPr>
        <w:ind w:left="1900" w:hanging="230"/>
      </w:pPr>
      <w:rPr>
        <w:rFonts w:hint="default"/>
        <w:lang w:val="lt-LT" w:eastAsia="en-US" w:bidi="ar-SA"/>
      </w:rPr>
    </w:lvl>
    <w:lvl w:ilvl="3" w:tplc="30E2CA86">
      <w:numFmt w:val="bullet"/>
      <w:lvlText w:val="•"/>
      <w:lvlJc w:val="left"/>
      <w:pPr>
        <w:ind w:left="2920" w:hanging="230"/>
      </w:pPr>
      <w:rPr>
        <w:rFonts w:hint="default"/>
        <w:lang w:val="lt-LT" w:eastAsia="en-US" w:bidi="ar-SA"/>
      </w:rPr>
    </w:lvl>
    <w:lvl w:ilvl="4" w:tplc="122C6374">
      <w:numFmt w:val="bullet"/>
      <w:lvlText w:val="•"/>
      <w:lvlJc w:val="left"/>
      <w:pPr>
        <w:ind w:left="3941" w:hanging="230"/>
      </w:pPr>
      <w:rPr>
        <w:rFonts w:hint="default"/>
        <w:lang w:val="lt-LT" w:eastAsia="en-US" w:bidi="ar-SA"/>
      </w:rPr>
    </w:lvl>
    <w:lvl w:ilvl="5" w:tplc="B6BCFF10">
      <w:numFmt w:val="bullet"/>
      <w:lvlText w:val="•"/>
      <w:lvlJc w:val="left"/>
      <w:pPr>
        <w:ind w:left="4961" w:hanging="230"/>
      </w:pPr>
      <w:rPr>
        <w:rFonts w:hint="default"/>
        <w:lang w:val="lt-LT" w:eastAsia="en-US" w:bidi="ar-SA"/>
      </w:rPr>
    </w:lvl>
    <w:lvl w:ilvl="6" w:tplc="C3CAA3EE">
      <w:numFmt w:val="bullet"/>
      <w:lvlText w:val="•"/>
      <w:lvlJc w:val="left"/>
      <w:pPr>
        <w:ind w:left="5981" w:hanging="230"/>
      </w:pPr>
      <w:rPr>
        <w:rFonts w:hint="default"/>
        <w:lang w:val="lt-LT" w:eastAsia="en-US" w:bidi="ar-SA"/>
      </w:rPr>
    </w:lvl>
    <w:lvl w:ilvl="7" w:tplc="4B927806">
      <w:numFmt w:val="bullet"/>
      <w:lvlText w:val="•"/>
      <w:lvlJc w:val="left"/>
      <w:pPr>
        <w:ind w:left="7002" w:hanging="230"/>
      </w:pPr>
      <w:rPr>
        <w:rFonts w:hint="default"/>
        <w:lang w:val="lt-LT" w:eastAsia="en-US" w:bidi="ar-SA"/>
      </w:rPr>
    </w:lvl>
    <w:lvl w:ilvl="8" w:tplc="02E68A60">
      <w:numFmt w:val="bullet"/>
      <w:lvlText w:val="•"/>
      <w:lvlJc w:val="left"/>
      <w:pPr>
        <w:ind w:left="8022" w:hanging="230"/>
      </w:pPr>
      <w:rPr>
        <w:rFonts w:hint="default"/>
        <w:lang w:val="lt-LT" w:eastAsia="en-US" w:bidi="ar-SA"/>
      </w:rPr>
    </w:lvl>
  </w:abstractNum>
  <w:num w:numId="1" w16cid:durableId="684288032">
    <w:abstractNumId w:val="0"/>
  </w:num>
  <w:num w:numId="2" w16cid:durableId="1197277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752F"/>
    <w:rsid w:val="000065B5"/>
    <w:rsid w:val="00964AA5"/>
    <w:rsid w:val="00A629D6"/>
    <w:rsid w:val="00FC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27473"/>
  <w15:docId w15:val="{1911AE70-3549-4610-BDB3-65A15F26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3168</Words>
  <Characters>1806</Characters>
  <Application>Microsoft Office Word</Application>
  <DocSecurity>0</DocSecurity>
  <Lines>15</Lines>
  <Paragraphs>9</Paragraphs>
  <ScaleCrop>false</ScaleCrop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3</cp:revision>
  <dcterms:created xsi:type="dcterms:W3CDTF">2025-11-24T14:05:00Z</dcterms:created>
  <dcterms:modified xsi:type="dcterms:W3CDTF">2025-11-24T14:38:00Z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